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7055" w14:textId="77777777" w:rsidR="00CF5FA6" w:rsidRDefault="00CF5FA6" w:rsidP="00CF5FA6">
      <w:r>
        <w:t>In addition to committing your athletes, we also need volunteers to help run the meet.  The needs vary depending on whether we are home or away. We ask all families to work at least 3 meets per season. Meets are split into 2 halves so volunteering would only be first half or second half. None of the jobs require training or skill.</w:t>
      </w:r>
    </w:p>
    <w:p w14:paraId="5A9F6044" w14:textId="77777777" w:rsidR="00CF5FA6" w:rsidRDefault="00CF5FA6" w:rsidP="00CF5FA6">
      <w:r>
        <w:t xml:space="preserve">Timers: Use a </w:t>
      </w:r>
      <w:proofErr w:type="gramStart"/>
      <w:r>
        <w:t>stop watch</w:t>
      </w:r>
      <w:proofErr w:type="gramEnd"/>
      <w:r>
        <w:t xml:space="preserve"> to record times of swimmers in the lane</w:t>
      </w:r>
    </w:p>
    <w:p w14:paraId="2F3D066B" w14:textId="77777777" w:rsidR="00CF5FA6" w:rsidRDefault="00CF5FA6" w:rsidP="00CF5FA6">
      <w:r>
        <w:t xml:space="preserve">Table workers: 1 will put labels on ribbons/1 will assist the computer operator with timer </w:t>
      </w:r>
      <w:proofErr w:type="gramStart"/>
      <w:r>
        <w:t>sheets</w:t>
      </w:r>
      <w:proofErr w:type="gramEnd"/>
    </w:p>
    <w:p w14:paraId="532BF80F" w14:textId="77777777" w:rsidR="00CF5FA6" w:rsidRDefault="00CF5FA6" w:rsidP="00CF5FA6">
      <w:r>
        <w:t>Runner: Collect timer sheets after the races and bring to scoring table</w:t>
      </w:r>
    </w:p>
    <w:p w14:paraId="58D83256" w14:textId="77777777" w:rsidR="00CF5FA6" w:rsidRDefault="00CF5FA6" w:rsidP="00CF5FA6">
      <w:r>
        <w:t xml:space="preserve">Clerk of course: Assist coaches with lining up swimmers for </w:t>
      </w:r>
      <w:proofErr w:type="gramStart"/>
      <w:r>
        <w:t>events</w:t>
      </w:r>
      <w:proofErr w:type="gramEnd"/>
    </w:p>
    <w:p w14:paraId="790FF3BE" w14:textId="77777777" w:rsidR="00CF5FA6" w:rsidRDefault="00CF5FA6" w:rsidP="00CF5FA6">
      <w:r>
        <w:t>Announcer: Call kids to the block for events</w:t>
      </w:r>
    </w:p>
    <w:p w14:paraId="7406AC71" w14:textId="77777777" w:rsidR="00CF5FA6" w:rsidRDefault="00CF5FA6" w:rsidP="00CF5FA6">
      <w:r>
        <w:t xml:space="preserve">Dive judge: score dives during meet </w:t>
      </w:r>
    </w:p>
    <w:p w14:paraId="3F1264F6" w14:textId="77777777" w:rsidR="00CF5FA6" w:rsidRDefault="00CF5FA6" w:rsidP="00CF5FA6">
      <w:r>
        <w:t xml:space="preserve">Dive table worker: write down scores during </w:t>
      </w:r>
      <w:proofErr w:type="gramStart"/>
      <w:r>
        <w:t>meet</w:t>
      </w:r>
      <w:proofErr w:type="gramEnd"/>
    </w:p>
    <w:p w14:paraId="3FB7F939" w14:textId="77777777" w:rsidR="00CF5FA6" w:rsidRDefault="00CF5FA6" w:rsidP="00CF5FA6">
      <w:r>
        <w:t xml:space="preserve">Dive announcer: Read dives and scores during </w:t>
      </w:r>
      <w:proofErr w:type="gramStart"/>
      <w:r>
        <w:t>meet</w:t>
      </w:r>
      <w:proofErr w:type="gramEnd"/>
    </w:p>
    <w:p w14:paraId="0FE0E0F8" w14:textId="77777777" w:rsidR="00CF5FA6" w:rsidRDefault="00CF5FA6" w:rsidP="00CF5FA6">
      <w:r>
        <w:t>To sign up for jobs, under the meet, select Job Signup. Click the box next to the job and timeslot you prefer. Then Click “sign-up” to confirm your job.</w:t>
      </w:r>
    </w:p>
    <w:p w14:paraId="059A5413" w14:textId="77777777" w:rsidR="00FF084F" w:rsidRDefault="00CF5FA6"/>
    <w:sectPr w:rsidR="00FF0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A6"/>
    <w:rsid w:val="00B307C0"/>
    <w:rsid w:val="00CF5FA6"/>
    <w:rsid w:val="00FE7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5995"/>
  <w15:chartTrackingRefBased/>
  <w15:docId w15:val="{25C6D427-E2A8-4247-B94F-33E90B83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Hedger</dc:creator>
  <cp:keywords/>
  <dc:description/>
  <cp:lastModifiedBy>Jennifer Hedger</cp:lastModifiedBy>
  <cp:revision>1</cp:revision>
  <dcterms:created xsi:type="dcterms:W3CDTF">2021-06-02T12:35:00Z</dcterms:created>
  <dcterms:modified xsi:type="dcterms:W3CDTF">2021-06-02T12:35:00Z</dcterms:modified>
</cp:coreProperties>
</file>